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_______</w:t>
      </w:r>
      <w:r w:rsidRPr="00E55908">
        <w:rPr>
          <w:rFonts w:ascii="Times New Roman" w:hAnsi="Times New Roman"/>
          <w:sz w:val="24"/>
          <w:szCs w:val="24"/>
        </w:rPr>
        <w:t>_</w:t>
      </w:r>
    </w:p>
    <w:p w:rsidR="000D2AC4" w:rsidRDefault="000D2AC4" w:rsidP="000D2AC4">
      <w:pPr>
        <w:pStyle w:val="ConsTitle"/>
        <w:widowControl/>
        <w:tabs>
          <w:tab w:val="left" w:pos="1620"/>
        </w:tabs>
        <w:ind w:firstLine="680"/>
        <w:jc w:val="center"/>
        <w:rPr>
          <w:rFonts w:ascii="Times New Roman" w:hAnsi="Times New Roman"/>
          <w:sz w:val="24"/>
          <w:szCs w:val="24"/>
        </w:rPr>
      </w:pPr>
      <w:r w:rsidRPr="000D2AC4">
        <w:rPr>
          <w:rFonts w:ascii="Times New Roman" w:eastAsia="Times New Roman" w:hAnsi="Times New Roman"/>
          <w:sz w:val="24"/>
          <w:szCs w:val="24"/>
        </w:rPr>
        <w:t xml:space="preserve">поставки </w:t>
      </w:r>
      <w:r w:rsidRPr="000D2AC4">
        <w:rPr>
          <w:rFonts w:ascii="Times New Roman" w:hAnsi="Times New Roman"/>
          <w:sz w:val="24"/>
          <w:szCs w:val="24"/>
        </w:rPr>
        <w:t>тест-полосок для работы клинико-диагностической лаборатории</w:t>
      </w:r>
    </w:p>
    <w:p w:rsidR="00E55908" w:rsidRPr="000D2AC4" w:rsidRDefault="000D2AC4" w:rsidP="000D2AC4">
      <w:pPr>
        <w:pStyle w:val="ConsTitle"/>
        <w:widowControl/>
        <w:tabs>
          <w:tab w:val="left" w:pos="1620"/>
        </w:tabs>
        <w:ind w:firstLine="680"/>
        <w:jc w:val="center"/>
        <w:rPr>
          <w:rFonts w:ascii="Times New Roman" w:hAnsi="Times New Roman"/>
          <w:sz w:val="24"/>
          <w:szCs w:val="24"/>
        </w:rPr>
      </w:pPr>
      <w:r w:rsidRPr="000D2AC4">
        <w:rPr>
          <w:rFonts w:ascii="Times New Roman" w:hAnsi="Times New Roman"/>
          <w:sz w:val="24"/>
          <w:szCs w:val="24"/>
        </w:rPr>
        <w:t>ЧУЗ «РЖД-Медицина» г. Калининград»</w:t>
      </w: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0D2AC4" w:rsidRPr="000D2AC4">
        <w:rPr>
          <w:sz w:val="24"/>
          <w:szCs w:val="24"/>
        </w:rPr>
        <w:t>тест-полосоки</w:t>
      </w:r>
      <w:r w:rsidR="00E3714A" w:rsidRPr="00E3714A">
        <w:rPr>
          <w:sz w:val="24"/>
          <w:szCs w:val="24"/>
        </w:rPr>
        <w:t xml:space="preserve"> для работы клинико-диагностической лаборатории</w:t>
      </w:r>
      <w:r w:rsidR="000C6924" w:rsidRPr="000C6924">
        <w:rPr>
          <w:sz w:val="24"/>
          <w:szCs w:val="24"/>
        </w:rPr>
        <w:t xml:space="preserve"> ЧУЗ «РЖД-Медицина» г. Калининград»</w:t>
      </w:r>
      <w:r w:rsidR="000C6924" w:rsidRPr="00E55908">
        <w:rPr>
          <w:rFonts w:cs="Times New Roman"/>
          <w:iCs/>
          <w:sz w:val="24"/>
          <w:szCs w:val="24"/>
        </w:rPr>
        <w:t xml:space="preserve"> </w:t>
      </w:r>
      <w:r w:rsidRPr="00E55908">
        <w:rPr>
          <w:rFonts w:cs="Times New Roman"/>
          <w:iCs/>
          <w:sz w:val="24"/>
          <w:szCs w:val="24"/>
        </w:rPr>
        <w:t>(далее — товар),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w:t>
      </w:r>
      <w:r w:rsidR="000D2AC4">
        <w:rPr>
          <w:sz w:val="24"/>
          <w:szCs w:val="24"/>
        </w:rPr>
        <w:t>Т</w:t>
      </w:r>
      <w:r w:rsidRPr="00F559C1">
        <w:rPr>
          <w:sz w:val="24"/>
          <w:szCs w:val="24"/>
        </w:rPr>
        <w:t xml:space="preserve">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lastRenderedPageBreak/>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w:t>
      </w:r>
      <w:r w:rsidRPr="008245CC">
        <w:rPr>
          <w:rFonts w:ascii="Times New Roman" w:hAnsi="Times New Roman" w:cs="Times New Roman"/>
          <w:sz w:val="24"/>
          <w:szCs w:val="24"/>
        </w:rPr>
        <w:lastRenderedPageBreak/>
        <w:t>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 xml:space="preserve">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w:t>
      </w:r>
      <w:r w:rsidRPr="006178D8">
        <w:rPr>
          <w:sz w:val="24"/>
          <w:szCs w:val="24"/>
        </w:rPr>
        <w:lastRenderedPageBreak/>
        <w:t>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w:t>
      </w:r>
      <w:r w:rsidRPr="00725CC6">
        <w:rPr>
          <w:sz w:val="24"/>
          <w:szCs w:val="24"/>
        </w:rPr>
        <w:lastRenderedPageBreak/>
        <w:t xml:space="preserve">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w:t>
      </w:r>
      <w:r w:rsidRPr="00725CC6">
        <w:lastRenderedPageBreak/>
        <w:t>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w:t>
      </w:r>
      <w:r w:rsidRPr="00725CC6">
        <w:lastRenderedPageBreak/>
        <w:t>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3B2A9C"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lastRenderedPageBreak/>
        <w:t>14.7.1 Спецификация (приложение № 1)</w:t>
      </w: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 xml:space="preserve">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w:t>
      </w:r>
      <w:r w:rsidRPr="00413964">
        <w:rPr>
          <w:sz w:val="24"/>
          <w:szCs w:val="24"/>
        </w:rPr>
        <w:lastRenderedPageBreak/>
        <w:t>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3B2A9C">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1C5B92">
            <w:pPr>
              <w:ind w:firstLine="71"/>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3B2A9C">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BDE" w:rsidRDefault="005C7BDE" w:rsidP="00413964">
      <w:r>
        <w:separator/>
      </w:r>
    </w:p>
  </w:endnote>
  <w:endnote w:type="continuationSeparator" w:id="1">
    <w:p w:rsidR="005C7BDE" w:rsidRDefault="005C7BDE"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BDE" w:rsidRDefault="005C7BDE" w:rsidP="00413964">
      <w:r>
        <w:separator/>
      </w:r>
    </w:p>
  </w:footnote>
  <w:footnote w:type="continuationSeparator" w:id="1">
    <w:p w:rsidR="005C7BDE" w:rsidRDefault="005C7BDE"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92F02"/>
    <w:rsid w:val="000A1F9E"/>
    <w:rsid w:val="000B4E38"/>
    <w:rsid w:val="000C6924"/>
    <w:rsid w:val="000D2AC4"/>
    <w:rsid w:val="001B1AD7"/>
    <w:rsid w:val="001C5B92"/>
    <w:rsid w:val="001E6800"/>
    <w:rsid w:val="00262C52"/>
    <w:rsid w:val="00286AD5"/>
    <w:rsid w:val="00302695"/>
    <w:rsid w:val="003B070D"/>
    <w:rsid w:val="003B2A9C"/>
    <w:rsid w:val="003B6496"/>
    <w:rsid w:val="003C444C"/>
    <w:rsid w:val="003E1605"/>
    <w:rsid w:val="00413964"/>
    <w:rsid w:val="004717D0"/>
    <w:rsid w:val="004C3C60"/>
    <w:rsid w:val="00512F31"/>
    <w:rsid w:val="00532782"/>
    <w:rsid w:val="00535BB0"/>
    <w:rsid w:val="00546402"/>
    <w:rsid w:val="005C7BDE"/>
    <w:rsid w:val="005D235E"/>
    <w:rsid w:val="005D3856"/>
    <w:rsid w:val="005E17C0"/>
    <w:rsid w:val="005E26AF"/>
    <w:rsid w:val="005E7577"/>
    <w:rsid w:val="005F7E34"/>
    <w:rsid w:val="006178D8"/>
    <w:rsid w:val="00622B27"/>
    <w:rsid w:val="006274A8"/>
    <w:rsid w:val="006B3B0E"/>
    <w:rsid w:val="006D50C8"/>
    <w:rsid w:val="006E7D59"/>
    <w:rsid w:val="00714166"/>
    <w:rsid w:val="00753C68"/>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B36A3"/>
    <w:rsid w:val="009E38A1"/>
    <w:rsid w:val="00A010FA"/>
    <w:rsid w:val="00A4239C"/>
    <w:rsid w:val="00A80C01"/>
    <w:rsid w:val="00A83B9B"/>
    <w:rsid w:val="00AC7D4B"/>
    <w:rsid w:val="00BC43E5"/>
    <w:rsid w:val="00BE7982"/>
    <w:rsid w:val="00BF08B9"/>
    <w:rsid w:val="00C12475"/>
    <w:rsid w:val="00C17252"/>
    <w:rsid w:val="00C27452"/>
    <w:rsid w:val="00C378E1"/>
    <w:rsid w:val="00C57756"/>
    <w:rsid w:val="00C9385F"/>
    <w:rsid w:val="00CA4874"/>
    <w:rsid w:val="00CA5666"/>
    <w:rsid w:val="00CB74E9"/>
    <w:rsid w:val="00CF2317"/>
    <w:rsid w:val="00D4720F"/>
    <w:rsid w:val="00D94BA2"/>
    <w:rsid w:val="00DC20E2"/>
    <w:rsid w:val="00DD7823"/>
    <w:rsid w:val="00DF525B"/>
    <w:rsid w:val="00E0530F"/>
    <w:rsid w:val="00E24B03"/>
    <w:rsid w:val="00E26333"/>
    <w:rsid w:val="00E30768"/>
    <w:rsid w:val="00E368DB"/>
    <w:rsid w:val="00E3714A"/>
    <w:rsid w:val="00E55908"/>
    <w:rsid w:val="00EB25B6"/>
    <w:rsid w:val="00ED716E"/>
    <w:rsid w:val="00EE57EE"/>
    <w:rsid w:val="00EE6029"/>
    <w:rsid w:val="00EF0F40"/>
    <w:rsid w:val="00F033FE"/>
    <w:rsid w:val="00F06D9D"/>
    <w:rsid w:val="00F104A5"/>
    <w:rsid w:val="00F34759"/>
    <w:rsid w:val="00F40240"/>
    <w:rsid w:val="00F50E2E"/>
    <w:rsid w:val="00F74393"/>
    <w:rsid w:val="00F94015"/>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5368</Words>
  <Characters>30603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2020-03-11T07:56:00Z</dcterms:created>
  <dcterms:modified xsi:type="dcterms:W3CDTF">2020-03-11T07:56:00Z</dcterms:modified>
</cp:coreProperties>
</file>